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4D" w:rsidRDefault="001D46B0" w:rsidP="00320F6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ภาพกิจกรร</w:t>
      </w:r>
      <w:r w:rsidR="001E0C89">
        <w:rPr>
          <w:rFonts w:ascii="TH SarabunPSK" w:hAnsi="TH SarabunPSK" w:cs="TH SarabunPSK" w:hint="cs"/>
          <w:b/>
          <w:bCs/>
          <w:sz w:val="40"/>
          <w:szCs w:val="40"/>
          <w:cs/>
        </w:rPr>
        <w:t>ม</w:t>
      </w:r>
      <w:r w:rsidR="00A8333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แหล่งเรียนรู้ </w:t>
      </w:r>
      <w:r w:rsidR="00320F60" w:rsidRPr="00320F60">
        <w:rPr>
          <w:rFonts w:ascii="TH SarabunPSK" w:hAnsi="TH SarabunPSK" w:cs="TH SarabunPSK"/>
          <w:b/>
          <w:bCs/>
          <w:sz w:val="40"/>
          <w:szCs w:val="40"/>
          <w:cs/>
        </w:rPr>
        <w:t>การทำสวนม</w:t>
      </w:r>
      <w:r w:rsidR="00C94CB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ะนาว </w:t>
      </w:r>
      <w:r w:rsidR="00320F60" w:rsidRPr="00320F60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หมู่ที่ </w:t>
      </w:r>
      <w:r w:rsidR="00C94CBC">
        <w:rPr>
          <w:rFonts w:ascii="TH SarabunPSK" w:hAnsi="TH SarabunPSK" w:cs="TH SarabunPSK"/>
          <w:b/>
          <w:bCs/>
          <w:sz w:val="40"/>
          <w:szCs w:val="40"/>
        </w:rPr>
        <w:t xml:space="preserve">14 </w:t>
      </w:r>
      <w:r w:rsidR="00C94CBC">
        <w:rPr>
          <w:rFonts w:ascii="TH SarabunPSK" w:hAnsi="TH SarabunPSK" w:cs="TH SarabunPSK" w:hint="cs"/>
          <w:b/>
          <w:bCs/>
          <w:sz w:val="40"/>
          <w:szCs w:val="40"/>
          <w:cs/>
        </w:rPr>
        <w:t>บ้านห้วยสำโรง</w:t>
      </w:r>
      <w:r w:rsidR="00C94CB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992F01" w:rsidRPr="00D61353" w:rsidRDefault="00320F60" w:rsidP="00320F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320F60">
        <w:rPr>
          <w:rFonts w:ascii="TH SarabunPSK" w:hAnsi="TH SarabunPSK" w:cs="TH SarabunPSK"/>
          <w:b/>
          <w:bCs/>
          <w:sz w:val="40"/>
          <w:szCs w:val="40"/>
          <w:cs/>
        </w:rPr>
        <w:t>อำเภอจอมบึง จังหวัดราชบุรี</w:t>
      </w:r>
    </w:p>
    <w:p w:rsidR="00992F01" w:rsidRDefault="00A83330" w:rsidP="00D613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127635</wp:posOffset>
            </wp:positionV>
            <wp:extent cx="3187065" cy="2505075"/>
            <wp:effectExtent l="19050" t="0" r="0" b="0"/>
            <wp:wrapNone/>
            <wp:docPr id="11" name="Picture 9" descr="D:\งานพัฒนาชุมชน 26-8-58\งานพัฒนาชุมชน  ณ งานปัจจุบัน\ภาพถ่ายงานนักพัฒนาฯ\ทำอาหาร\มะขามป้อม ม.3\12019887_681378661993447_74972648597061737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งานพัฒนาชุมชน 26-8-58\งานพัฒนาชุมชน  ณ งานปัจจุบัน\ภาพถ่ายงานนักพัฒนาฯ\ทำอาหาร\มะขามป้อม ม.3\12019887_681378661993447_7497264859706173785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2976006</wp:posOffset>
            </wp:positionH>
            <wp:positionV relativeFrom="paragraph">
              <wp:posOffset>115777</wp:posOffset>
            </wp:positionV>
            <wp:extent cx="3169697" cy="2517569"/>
            <wp:effectExtent l="19050" t="0" r="0" b="0"/>
            <wp:wrapNone/>
            <wp:docPr id="12" name="Picture 10" descr="D:\งานพัฒนาชุมชน 26-8-58\งานพัฒนาชุมชน  ณ งานปัจจุบัน\ภาพถ่ายงานนักพัฒนาฯ\ทำอาหาร\มะขามป้อม ม.3\12592186_725458494252130_47727604227312607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งานพัฒนาชุมชน 26-8-58\งานพัฒนาชุมชน  ณ งานปัจจุบัน\ภาพถ่ายงานนักพัฒนาฯ\ทำอาหาร\มะขามป้อม ม.3\12592186_725458494252130_4772760422731260749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697" cy="251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1DD" w:rsidRDefault="004F31DD" w:rsidP="00D613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F3DDA" w:rsidRDefault="009F3DDA" w:rsidP="00D613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F3DDA" w:rsidRDefault="009F3DDA" w:rsidP="00D613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F01" w:rsidRDefault="00992F01" w:rsidP="001E0C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F01" w:rsidRDefault="00992F01" w:rsidP="001E0C8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992F01" w:rsidRDefault="00992F01" w:rsidP="001E0C8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D75DDE" w:rsidRPr="00D75DDE" w:rsidRDefault="00D75DDE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494799" w:rsidRDefault="00494799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0C89" w:rsidRPr="001E0C89" w:rsidRDefault="001E0C89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E0C89" w:rsidRDefault="00A83330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2964131</wp:posOffset>
            </wp:positionH>
            <wp:positionV relativeFrom="paragraph">
              <wp:posOffset>223866</wp:posOffset>
            </wp:positionV>
            <wp:extent cx="3169697" cy="2398816"/>
            <wp:effectExtent l="19050" t="0" r="0" b="0"/>
            <wp:wrapNone/>
            <wp:docPr id="14" name="Picture 12" descr="D:\งานพัฒนาชุมชน 26-8-58\งานพัฒนาชุมชน  ณ งานปัจจุบัน\ภาพถ่ายงานนักพัฒนาฯ\ทำอาหาร\มะขามป้อม ม.3\12540622_725458384252141_55416297869527596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งานพัฒนาชุมชน 26-8-58\งานพัฒนาชุมชน  ณ งานปัจจุบัน\ภาพถ่ายงานนักพัฒนาฯ\ทำอาหาร\มะขามป้อม ม.3\12540622_725458384252141_5541629786952759680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992" cy="240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-313459</wp:posOffset>
            </wp:positionH>
            <wp:positionV relativeFrom="paragraph">
              <wp:posOffset>221244</wp:posOffset>
            </wp:positionV>
            <wp:extent cx="3175412" cy="2405977"/>
            <wp:effectExtent l="19050" t="0" r="5938" b="0"/>
            <wp:wrapNone/>
            <wp:docPr id="13" name="Picture 11" descr="D:\งานพัฒนาชุมชน 26-8-58\งานพัฒนาชุมชน  ณ งานปัจจุบัน\ภาพถ่ายงานนักพัฒนาฯ\ทำอาหาร\มะขามป้อม ม.3\12524026_725458297585483_59891675114035302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งานพัฒนาชุมชน 26-8-58\งานพัฒนาชุมชน  ณ งานปัจจุบัน\ภาพถ่ายงานนักพัฒนาฯ\ทำอาหาร\มะขามป้อม ม.3\12524026_725458297585483_5989167511403530220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0" cy="240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7B1" w:rsidRDefault="001B17B1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17B1" w:rsidRDefault="001B17B1" w:rsidP="00AA79A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494799" w:rsidRPr="00D75DDE" w:rsidRDefault="00494799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A79AE" w:rsidRDefault="00AA79AE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5DDE" w:rsidRDefault="00D75DDE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F127D" w:rsidRDefault="004F127D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10DF3" w:rsidRDefault="00910DF3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1CBF" w:rsidRDefault="00C91CBF" w:rsidP="00910D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910DF3" w:rsidRDefault="00910DF3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83330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102235</wp:posOffset>
            </wp:positionV>
            <wp:extent cx="4101465" cy="3075305"/>
            <wp:effectExtent l="19050" t="0" r="0" b="0"/>
            <wp:wrapNone/>
            <wp:docPr id="7" name="Picture 7" descr="D:\งานพัฒนาชุมชน 26-8-58\งานพัฒนาชุมชน  ณ งานปัจจุบัน\ภาพถ่ายงานนักพัฒนาฯ\ทำอาหาร\มะขามป้อม ม.3\12794502_942115955904259_90716309306048565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งานพัฒนาชุมชน 26-8-58\งานพัฒนาชุมชน  ณ งานปัจจุบัน\ภาพถ่ายงานนักพัฒนาฯ\ทำอาหาร\มะขามป้อม ม.3\12794502_942115955904259_9071630930604856588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465" cy="307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6839" w:rsidRPr="00066839" w:rsidRDefault="00066839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:rsidR="00066839" w:rsidRDefault="00066839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6839" w:rsidRDefault="00066839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6839" w:rsidRDefault="00066839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Pr="00910DF3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A04436" w:rsidRPr="00910DF3" w:rsidSect="00B07732">
      <w:pgSz w:w="11906" w:h="16838" w:code="9"/>
      <w:pgMar w:top="709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08"/>
  <w:drawingGridVerticalSpacing w:val="181"/>
  <w:displayHorizontalDrawingGridEvery w:val="0"/>
  <w:doNotUseMarginsForDrawingGridOrigin/>
  <w:drawingGridHorizontalOrigin w:val="1440"/>
  <w:drawingGridVerticalOrigin w:val="1440"/>
  <w:characterSpacingControl w:val="doNotCompress"/>
  <w:compat>
    <w:applyBreakingRules/>
  </w:compat>
  <w:rsids>
    <w:rsidRoot w:val="00910DF3"/>
    <w:rsid w:val="00061A10"/>
    <w:rsid w:val="00066839"/>
    <w:rsid w:val="00080750"/>
    <w:rsid w:val="00097E67"/>
    <w:rsid w:val="00104B4D"/>
    <w:rsid w:val="0015527D"/>
    <w:rsid w:val="00176F85"/>
    <w:rsid w:val="001B17B1"/>
    <w:rsid w:val="001D46B0"/>
    <w:rsid w:val="001E0C89"/>
    <w:rsid w:val="001E259A"/>
    <w:rsid w:val="001F20C8"/>
    <w:rsid w:val="00265D16"/>
    <w:rsid w:val="00306AFA"/>
    <w:rsid w:val="00320F60"/>
    <w:rsid w:val="00324AB8"/>
    <w:rsid w:val="00342E77"/>
    <w:rsid w:val="003938FB"/>
    <w:rsid w:val="003D654D"/>
    <w:rsid w:val="00494799"/>
    <w:rsid w:val="004F127D"/>
    <w:rsid w:val="004F31DD"/>
    <w:rsid w:val="005245BB"/>
    <w:rsid w:val="0064020B"/>
    <w:rsid w:val="00672F30"/>
    <w:rsid w:val="007D16E0"/>
    <w:rsid w:val="007F3947"/>
    <w:rsid w:val="00910DF3"/>
    <w:rsid w:val="0091660E"/>
    <w:rsid w:val="009500A0"/>
    <w:rsid w:val="00992F01"/>
    <w:rsid w:val="009F3DDA"/>
    <w:rsid w:val="00A04436"/>
    <w:rsid w:val="00A83330"/>
    <w:rsid w:val="00A83589"/>
    <w:rsid w:val="00A843C6"/>
    <w:rsid w:val="00AA79AE"/>
    <w:rsid w:val="00AD7957"/>
    <w:rsid w:val="00AF1A2D"/>
    <w:rsid w:val="00B07732"/>
    <w:rsid w:val="00C616DB"/>
    <w:rsid w:val="00C91CBF"/>
    <w:rsid w:val="00C94CBC"/>
    <w:rsid w:val="00CE3347"/>
    <w:rsid w:val="00D61353"/>
    <w:rsid w:val="00D75DDE"/>
    <w:rsid w:val="00E957E4"/>
    <w:rsid w:val="00EC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AD795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4</cp:revision>
  <cp:lastPrinted>2016-05-18T08:31:00Z</cp:lastPrinted>
  <dcterms:created xsi:type="dcterms:W3CDTF">2016-05-18T08:27:00Z</dcterms:created>
  <dcterms:modified xsi:type="dcterms:W3CDTF">2016-05-18T09:44:00Z</dcterms:modified>
</cp:coreProperties>
</file>